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E402" w14:textId="77777777" w:rsidR="002A480E" w:rsidRDefault="00E24F8D">
      <w:pPr>
        <w:spacing w:line="540" w:lineRule="exact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：</w:t>
      </w:r>
    </w:p>
    <w:p w14:paraId="5EF1F3BF" w14:textId="77777777" w:rsidR="002A480E" w:rsidRDefault="00E24F8D">
      <w:pPr>
        <w:spacing w:line="540" w:lineRule="exact"/>
        <w:ind w:firstLineChars="200" w:firstLine="723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唐山市老科协</w:t>
      </w:r>
      <w:r>
        <w:rPr>
          <w:rFonts w:ascii="宋体" w:hAnsi="宋体" w:cs="宋体" w:hint="eastAsia"/>
          <w:b/>
          <w:color w:val="000000"/>
          <w:sz w:val="36"/>
          <w:szCs w:val="36"/>
        </w:rPr>
        <w:t>2021</w:t>
      </w:r>
      <w:r>
        <w:rPr>
          <w:rFonts w:ascii="宋体" w:hAnsi="宋体" w:cs="宋体" w:hint="eastAsia"/>
          <w:b/>
          <w:color w:val="000000"/>
          <w:sz w:val="36"/>
          <w:szCs w:val="36"/>
        </w:rPr>
        <w:t>年度先进集体</w:t>
      </w:r>
    </w:p>
    <w:p w14:paraId="0320CA1F" w14:textId="77777777" w:rsidR="002A480E" w:rsidRDefault="00E24F8D">
      <w:pPr>
        <w:autoSpaceDN w:val="0"/>
        <w:spacing w:line="460" w:lineRule="exact"/>
        <w:jc w:val="center"/>
        <w:rPr>
          <w:rFonts w:ascii="楷体_GB2312" w:eastAsia="楷体_GB2312" w:hAnsi="楷体_GB2312"/>
          <w:b/>
          <w:color w:val="000000"/>
          <w:sz w:val="32"/>
          <w:szCs w:val="32"/>
        </w:rPr>
      </w:pPr>
      <w:r>
        <w:rPr>
          <w:rFonts w:ascii="楷体_GB2312" w:eastAsia="楷体_GB2312" w:hAnsi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共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18</w:t>
      </w:r>
      <w:r>
        <w:rPr>
          <w:rFonts w:ascii="楷体_GB2312" w:eastAsia="楷体_GB2312" w:hAnsi="楷体_GB2312" w:hint="eastAsia"/>
          <w:b/>
          <w:color w:val="000000"/>
          <w:sz w:val="32"/>
          <w:szCs w:val="32"/>
        </w:rPr>
        <w:t>个，</w:t>
      </w:r>
      <w:r>
        <w:rPr>
          <w:rFonts w:ascii="楷体_GB2312" w:eastAsia="楷体_GB2312" w:hAnsi="楷体_GB2312"/>
          <w:b/>
          <w:color w:val="000000"/>
          <w:sz w:val="32"/>
          <w:szCs w:val="32"/>
        </w:rPr>
        <w:t>排名不分先后）</w:t>
      </w:r>
    </w:p>
    <w:p w14:paraId="1BF6B1AC" w14:textId="77777777" w:rsidR="002A480E" w:rsidRDefault="002A480E">
      <w:pPr>
        <w:pStyle w:val="a0"/>
      </w:pPr>
    </w:p>
    <w:p w14:paraId="620AE5FB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丰南区老科学技术工作者协会</w:t>
      </w:r>
    </w:p>
    <w:p w14:paraId="5725BE80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丰润区老科学技术工作者协会</w:t>
      </w:r>
    </w:p>
    <w:p w14:paraId="5E0A190D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路南区老科学技术工作者协会</w:t>
      </w:r>
    </w:p>
    <w:p w14:paraId="446FFEC9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路北区老科学技术工作者协会</w:t>
      </w:r>
    </w:p>
    <w:p w14:paraId="178E308D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曹妃甸区老科学技术工作者协会</w:t>
      </w:r>
    </w:p>
    <w:p w14:paraId="44E9484C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迁西县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老科学技术工作者协会</w:t>
      </w:r>
    </w:p>
    <w:p w14:paraId="4487527E" w14:textId="77777777" w:rsidR="002A480E" w:rsidRDefault="00E24F8D">
      <w:pPr>
        <w:pStyle w:val="a0"/>
        <w:widowControl w:val="0"/>
        <w:spacing w:before="0" w:line="520" w:lineRule="exact"/>
        <w:ind w:firstLine="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迁安市老科学技术工作者协会</w:t>
      </w:r>
    </w:p>
    <w:p w14:paraId="16747F2C" w14:textId="77777777" w:rsidR="002A480E" w:rsidRDefault="00E24F8D">
      <w:pPr>
        <w:pStyle w:val="a0"/>
        <w:widowControl w:val="0"/>
        <w:spacing w:before="0" w:line="520" w:lineRule="exact"/>
        <w:ind w:firstLine="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乐亭县老科学技术工作者协会</w:t>
      </w:r>
    </w:p>
    <w:p w14:paraId="0E3F74D5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滦州市老科学技术工作者协会</w:t>
      </w:r>
    </w:p>
    <w:p w14:paraId="3371CB8C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唐山市老科协地震分会</w:t>
      </w:r>
    </w:p>
    <w:p w14:paraId="2F9A8E3B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唐山市老科协交通运输分会</w:t>
      </w:r>
    </w:p>
    <w:p w14:paraId="574F3524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唐山市老科协国土资源分会</w:t>
      </w:r>
    </w:p>
    <w:p w14:paraId="14B67967" w14:textId="77777777" w:rsidR="002A480E" w:rsidRDefault="00E24F8D">
      <w:pPr>
        <w:widowControl w:val="0"/>
        <w:spacing w:line="52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唐山市老科协生态环境分会</w:t>
      </w:r>
    </w:p>
    <w:p w14:paraId="375C174C" w14:textId="77777777" w:rsidR="002A480E" w:rsidRDefault="00E24F8D">
      <w:pPr>
        <w:widowControl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唐山市老科协教育分会</w:t>
      </w:r>
    </w:p>
    <w:p w14:paraId="62F67EE5" w14:textId="77777777" w:rsidR="002A480E" w:rsidRDefault="00E24F8D">
      <w:pPr>
        <w:widowControl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唐山市老科协陶瓷分会</w:t>
      </w:r>
    </w:p>
    <w:p w14:paraId="256F118D" w14:textId="77777777" w:rsidR="002A480E" w:rsidRDefault="00E24F8D">
      <w:pPr>
        <w:pStyle w:val="a0"/>
        <w:widowControl w:val="0"/>
        <w:spacing w:before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唐山市老科协卫生分会</w:t>
      </w:r>
    </w:p>
    <w:p w14:paraId="31011974" w14:textId="77777777" w:rsidR="002A480E" w:rsidRDefault="00E24F8D">
      <w:pPr>
        <w:widowControl w:val="0"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唐山市老科协法律分会</w:t>
      </w:r>
    </w:p>
    <w:p w14:paraId="123A38B5" w14:textId="77777777" w:rsidR="002A480E" w:rsidRDefault="00E24F8D">
      <w:pPr>
        <w:widowControl w:val="0"/>
        <w:spacing w:line="54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唐山市老科协唐山师范学院分会</w:t>
      </w:r>
    </w:p>
    <w:p w14:paraId="678F2A2B" w14:textId="2BA3F3D3" w:rsidR="002A480E" w:rsidRPr="00E22CEB" w:rsidRDefault="002A480E">
      <w:pPr>
        <w:pStyle w:val="a9"/>
        <w:widowControl/>
        <w:shd w:val="clear" w:color="auto" w:fill="FFFFFF"/>
        <w:spacing w:beforeAutospacing="0" w:afterAutospacing="0" w:line="540" w:lineRule="exact"/>
        <w:jc w:val="both"/>
        <w:rPr>
          <w:rFonts w:ascii="宋体" w:hAnsi="宋体" w:cs="Tahoma" w:hint="eastAsia"/>
          <w:b/>
          <w:bCs/>
          <w:color w:val="FF0000"/>
          <w:w w:val="70"/>
          <w:sz w:val="84"/>
          <w:szCs w:val="84"/>
        </w:rPr>
      </w:pPr>
    </w:p>
    <w:sectPr w:rsidR="002A480E" w:rsidRPr="00E22CEB">
      <w:headerReference w:type="default" r:id="rId8"/>
      <w:footerReference w:type="default" r:id="rId9"/>
      <w:pgSz w:w="11906" w:h="16838"/>
      <w:pgMar w:top="1440" w:right="1191" w:bottom="1440" w:left="1191" w:header="851" w:footer="992" w:gutter="4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95B4" w14:textId="77777777" w:rsidR="00E24F8D" w:rsidRDefault="00E24F8D">
      <w:r>
        <w:separator/>
      </w:r>
    </w:p>
  </w:endnote>
  <w:endnote w:type="continuationSeparator" w:id="0">
    <w:p w14:paraId="73D32CDC" w14:textId="77777777" w:rsidR="00E24F8D" w:rsidRDefault="00E2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69739"/>
    </w:sdtPr>
    <w:sdtEndPr/>
    <w:sdtContent>
      <w:p w14:paraId="133412C2" w14:textId="77777777" w:rsidR="002A480E" w:rsidRDefault="00E24F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FC04ADB" w14:textId="77777777" w:rsidR="002A480E" w:rsidRDefault="002A480E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E95A" w14:textId="77777777" w:rsidR="00E24F8D" w:rsidRDefault="00E24F8D">
      <w:r>
        <w:separator/>
      </w:r>
    </w:p>
  </w:footnote>
  <w:footnote w:type="continuationSeparator" w:id="0">
    <w:p w14:paraId="5B61D618" w14:textId="77777777" w:rsidR="00E24F8D" w:rsidRDefault="00E2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05B" w14:textId="77777777" w:rsidR="002A480E" w:rsidRDefault="002A480E">
    <w:pPr>
      <w:pStyle w:val="a8"/>
      <w:pBdr>
        <w:bottom w:val="none" w:sz="0" w:space="0" w:color="000000"/>
      </w:pBdr>
      <w:rPr>
        <w:rStyle w:val="NormalCharacter"/>
      </w:rPr>
    </w:pPr>
  </w:p>
  <w:p w14:paraId="5B40C687" w14:textId="77777777" w:rsidR="002A480E" w:rsidRDefault="002A480E">
    <w:pP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E"/>
    <w:rsid w:val="00000ADA"/>
    <w:rsid w:val="0002529D"/>
    <w:rsid w:val="00026150"/>
    <w:rsid w:val="00037A73"/>
    <w:rsid w:val="00037B9E"/>
    <w:rsid w:val="000420A7"/>
    <w:rsid w:val="00055E50"/>
    <w:rsid w:val="00094872"/>
    <w:rsid w:val="000B127E"/>
    <w:rsid w:val="000B5925"/>
    <w:rsid w:val="000C6C98"/>
    <w:rsid w:val="000C781D"/>
    <w:rsid w:val="000F2E29"/>
    <w:rsid w:val="000F4050"/>
    <w:rsid w:val="00147D65"/>
    <w:rsid w:val="001652AA"/>
    <w:rsid w:val="00191C81"/>
    <w:rsid w:val="0019539F"/>
    <w:rsid w:val="001A209B"/>
    <w:rsid w:val="001F1572"/>
    <w:rsid w:val="00214395"/>
    <w:rsid w:val="002157C4"/>
    <w:rsid w:val="00216862"/>
    <w:rsid w:val="002378C7"/>
    <w:rsid w:val="002432DB"/>
    <w:rsid w:val="002666B9"/>
    <w:rsid w:val="00267419"/>
    <w:rsid w:val="00274948"/>
    <w:rsid w:val="002846D7"/>
    <w:rsid w:val="00295760"/>
    <w:rsid w:val="002A04BE"/>
    <w:rsid w:val="002A480E"/>
    <w:rsid w:val="002D6DD6"/>
    <w:rsid w:val="002E221C"/>
    <w:rsid w:val="002E79E3"/>
    <w:rsid w:val="002F56F0"/>
    <w:rsid w:val="00300F4C"/>
    <w:rsid w:val="0030764E"/>
    <w:rsid w:val="003116D8"/>
    <w:rsid w:val="00326CCB"/>
    <w:rsid w:val="00333704"/>
    <w:rsid w:val="00364E19"/>
    <w:rsid w:val="00370BF1"/>
    <w:rsid w:val="00385FFF"/>
    <w:rsid w:val="003B0DE1"/>
    <w:rsid w:val="003B78B0"/>
    <w:rsid w:val="003D32BA"/>
    <w:rsid w:val="003D784E"/>
    <w:rsid w:val="003F25A4"/>
    <w:rsid w:val="003F3BA6"/>
    <w:rsid w:val="003F72B8"/>
    <w:rsid w:val="00432379"/>
    <w:rsid w:val="00436499"/>
    <w:rsid w:val="0043752B"/>
    <w:rsid w:val="00442011"/>
    <w:rsid w:val="004430D2"/>
    <w:rsid w:val="00474C19"/>
    <w:rsid w:val="004A0535"/>
    <w:rsid w:val="004A6C97"/>
    <w:rsid w:val="004B5071"/>
    <w:rsid w:val="004D1AE3"/>
    <w:rsid w:val="004D1DCE"/>
    <w:rsid w:val="004D40CB"/>
    <w:rsid w:val="004D433A"/>
    <w:rsid w:val="004E74E1"/>
    <w:rsid w:val="00502293"/>
    <w:rsid w:val="00505F9F"/>
    <w:rsid w:val="00516892"/>
    <w:rsid w:val="00521A9E"/>
    <w:rsid w:val="00523629"/>
    <w:rsid w:val="00535FF4"/>
    <w:rsid w:val="00536D7F"/>
    <w:rsid w:val="00542482"/>
    <w:rsid w:val="00581CE0"/>
    <w:rsid w:val="00593E1D"/>
    <w:rsid w:val="005968AC"/>
    <w:rsid w:val="0059763D"/>
    <w:rsid w:val="005B1D5B"/>
    <w:rsid w:val="005B2BD3"/>
    <w:rsid w:val="005D07F4"/>
    <w:rsid w:val="005E3C74"/>
    <w:rsid w:val="006009A4"/>
    <w:rsid w:val="006146C6"/>
    <w:rsid w:val="00615FD9"/>
    <w:rsid w:val="006550A6"/>
    <w:rsid w:val="0066058E"/>
    <w:rsid w:val="00662C12"/>
    <w:rsid w:val="00672D32"/>
    <w:rsid w:val="00676731"/>
    <w:rsid w:val="00676A6A"/>
    <w:rsid w:val="00682532"/>
    <w:rsid w:val="00692F81"/>
    <w:rsid w:val="006E26DC"/>
    <w:rsid w:val="006F246C"/>
    <w:rsid w:val="006F561C"/>
    <w:rsid w:val="007007DA"/>
    <w:rsid w:val="0070520E"/>
    <w:rsid w:val="0071319D"/>
    <w:rsid w:val="00764B29"/>
    <w:rsid w:val="00767A6F"/>
    <w:rsid w:val="00772E1D"/>
    <w:rsid w:val="00775F88"/>
    <w:rsid w:val="00782E68"/>
    <w:rsid w:val="00784799"/>
    <w:rsid w:val="00797C98"/>
    <w:rsid w:val="007A26AD"/>
    <w:rsid w:val="007A2999"/>
    <w:rsid w:val="007B0E2E"/>
    <w:rsid w:val="007B5B25"/>
    <w:rsid w:val="007D374E"/>
    <w:rsid w:val="007D6E43"/>
    <w:rsid w:val="007E0C05"/>
    <w:rsid w:val="007E73DE"/>
    <w:rsid w:val="0080780A"/>
    <w:rsid w:val="008148BA"/>
    <w:rsid w:val="00820520"/>
    <w:rsid w:val="00824208"/>
    <w:rsid w:val="00845B12"/>
    <w:rsid w:val="008532EE"/>
    <w:rsid w:val="00853542"/>
    <w:rsid w:val="00853F8F"/>
    <w:rsid w:val="00874F56"/>
    <w:rsid w:val="00886914"/>
    <w:rsid w:val="008962E6"/>
    <w:rsid w:val="008A610B"/>
    <w:rsid w:val="008D2650"/>
    <w:rsid w:val="008E1A6C"/>
    <w:rsid w:val="008F3358"/>
    <w:rsid w:val="008F52E9"/>
    <w:rsid w:val="009006AC"/>
    <w:rsid w:val="00917E83"/>
    <w:rsid w:val="009218DF"/>
    <w:rsid w:val="00925031"/>
    <w:rsid w:val="0094475C"/>
    <w:rsid w:val="0095049D"/>
    <w:rsid w:val="00957B2B"/>
    <w:rsid w:val="0096578C"/>
    <w:rsid w:val="009766F8"/>
    <w:rsid w:val="0098476F"/>
    <w:rsid w:val="009865B0"/>
    <w:rsid w:val="00993BC2"/>
    <w:rsid w:val="00994070"/>
    <w:rsid w:val="009948BD"/>
    <w:rsid w:val="009B6473"/>
    <w:rsid w:val="009B7BD0"/>
    <w:rsid w:val="009B7C4E"/>
    <w:rsid w:val="009E1CC7"/>
    <w:rsid w:val="00A15820"/>
    <w:rsid w:val="00A315BC"/>
    <w:rsid w:val="00A34540"/>
    <w:rsid w:val="00A34CAE"/>
    <w:rsid w:val="00A35BEF"/>
    <w:rsid w:val="00A41A69"/>
    <w:rsid w:val="00A5301A"/>
    <w:rsid w:val="00AA5ABC"/>
    <w:rsid w:val="00AB19CA"/>
    <w:rsid w:val="00AC6196"/>
    <w:rsid w:val="00AC66F4"/>
    <w:rsid w:val="00AE21B2"/>
    <w:rsid w:val="00AE7535"/>
    <w:rsid w:val="00AF06A9"/>
    <w:rsid w:val="00B00E50"/>
    <w:rsid w:val="00B0186C"/>
    <w:rsid w:val="00B0410D"/>
    <w:rsid w:val="00B04D18"/>
    <w:rsid w:val="00B1750E"/>
    <w:rsid w:val="00B72E0E"/>
    <w:rsid w:val="00B77579"/>
    <w:rsid w:val="00B919D9"/>
    <w:rsid w:val="00B92014"/>
    <w:rsid w:val="00BD6C6F"/>
    <w:rsid w:val="00C07731"/>
    <w:rsid w:val="00C164DB"/>
    <w:rsid w:val="00C324D0"/>
    <w:rsid w:val="00C617A5"/>
    <w:rsid w:val="00C847F8"/>
    <w:rsid w:val="00C91606"/>
    <w:rsid w:val="00C92250"/>
    <w:rsid w:val="00C96298"/>
    <w:rsid w:val="00CB147A"/>
    <w:rsid w:val="00CB7B51"/>
    <w:rsid w:val="00CD477E"/>
    <w:rsid w:val="00D3488E"/>
    <w:rsid w:val="00D420D6"/>
    <w:rsid w:val="00D4784C"/>
    <w:rsid w:val="00D479E9"/>
    <w:rsid w:val="00D75AFE"/>
    <w:rsid w:val="00D8283B"/>
    <w:rsid w:val="00D91C38"/>
    <w:rsid w:val="00DD4065"/>
    <w:rsid w:val="00DD73BC"/>
    <w:rsid w:val="00DE088F"/>
    <w:rsid w:val="00DF2B54"/>
    <w:rsid w:val="00DF3995"/>
    <w:rsid w:val="00E21E21"/>
    <w:rsid w:val="00E22CEB"/>
    <w:rsid w:val="00E24F8D"/>
    <w:rsid w:val="00E52079"/>
    <w:rsid w:val="00E520DE"/>
    <w:rsid w:val="00E75E76"/>
    <w:rsid w:val="00E80C61"/>
    <w:rsid w:val="00EA26D9"/>
    <w:rsid w:val="00EB5E6B"/>
    <w:rsid w:val="00EC20B3"/>
    <w:rsid w:val="00ED08C7"/>
    <w:rsid w:val="00EE0130"/>
    <w:rsid w:val="00EE0AA2"/>
    <w:rsid w:val="00EE5376"/>
    <w:rsid w:val="00F07F8F"/>
    <w:rsid w:val="00F1495D"/>
    <w:rsid w:val="00F16C3D"/>
    <w:rsid w:val="00F42923"/>
    <w:rsid w:val="00F57050"/>
    <w:rsid w:val="00F60E99"/>
    <w:rsid w:val="00F60F6E"/>
    <w:rsid w:val="00F856FD"/>
    <w:rsid w:val="00F93100"/>
    <w:rsid w:val="00F95694"/>
    <w:rsid w:val="00F96114"/>
    <w:rsid w:val="00F97459"/>
    <w:rsid w:val="00FA1C12"/>
    <w:rsid w:val="00FC5534"/>
    <w:rsid w:val="00FE316D"/>
    <w:rsid w:val="01A11544"/>
    <w:rsid w:val="051E25B2"/>
    <w:rsid w:val="06436049"/>
    <w:rsid w:val="089D5EE4"/>
    <w:rsid w:val="08AD41A2"/>
    <w:rsid w:val="0A6C1EC8"/>
    <w:rsid w:val="0B38631C"/>
    <w:rsid w:val="0B8A5B80"/>
    <w:rsid w:val="0C0F534B"/>
    <w:rsid w:val="0C434FF4"/>
    <w:rsid w:val="0FC55D7F"/>
    <w:rsid w:val="107F3085"/>
    <w:rsid w:val="11A42091"/>
    <w:rsid w:val="125104B3"/>
    <w:rsid w:val="128A1310"/>
    <w:rsid w:val="14F450DE"/>
    <w:rsid w:val="15802E15"/>
    <w:rsid w:val="16632F9F"/>
    <w:rsid w:val="166B48B6"/>
    <w:rsid w:val="17776AE9"/>
    <w:rsid w:val="183D4FEE"/>
    <w:rsid w:val="188D03EF"/>
    <w:rsid w:val="19F2003C"/>
    <w:rsid w:val="1AC813D3"/>
    <w:rsid w:val="1B4A18FD"/>
    <w:rsid w:val="1B6760A0"/>
    <w:rsid w:val="1DF61290"/>
    <w:rsid w:val="1EDA1BA9"/>
    <w:rsid w:val="1EE71F44"/>
    <w:rsid w:val="20372166"/>
    <w:rsid w:val="20AA6F98"/>
    <w:rsid w:val="20F46465"/>
    <w:rsid w:val="2177331E"/>
    <w:rsid w:val="22D23DB2"/>
    <w:rsid w:val="22D87DED"/>
    <w:rsid w:val="244F4002"/>
    <w:rsid w:val="24E6143D"/>
    <w:rsid w:val="25D54386"/>
    <w:rsid w:val="26690F27"/>
    <w:rsid w:val="26B91CE3"/>
    <w:rsid w:val="286005B2"/>
    <w:rsid w:val="28E70C53"/>
    <w:rsid w:val="2B55472E"/>
    <w:rsid w:val="2C7F752B"/>
    <w:rsid w:val="2CA2378C"/>
    <w:rsid w:val="2D4034BB"/>
    <w:rsid w:val="2EB05BFE"/>
    <w:rsid w:val="2FED2129"/>
    <w:rsid w:val="321F2FC9"/>
    <w:rsid w:val="32B12408"/>
    <w:rsid w:val="335A5948"/>
    <w:rsid w:val="33F6725F"/>
    <w:rsid w:val="35A946F2"/>
    <w:rsid w:val="365B2DB7"/>
    <w:rsid w:val="38B60778"/>
    <w:rsid w:val="39C649EB"/>
    <w:rsid w:val="3A094353"/>
    <w:rsid w:val="3A4E6DA8"/>
    <w:rsid w:val="3A5F33D9"/>
    <w:rsid w:val="3AC27285"/>
    <w:rsid w:val="3B27346F"/>
    <w:rsid w:val="3B9F5F65"/>
    <w:rsid w:val="3CE7625B"/>
    <w:rsid w:val="3F823162"/>
    <w:rsid w:val="3FF552BF"/>
    <w:rsid w:val="3FF86477"/>
    <w:rsid w:val="42315607"/>
    <w:rsid w:val="42500A1E"/>
    <w:rsid w:val="434B5F61"/>
    <w:rsid w:val="44911952"/>
    <w:rsid w:val="45303661"/>
    <w:rsid w:val="454B4D3C"/>
    <w:rsid w:val="455455A1"/>
    <w:rsid w:val="46DB7B3E"/>
    <w:rsid w:val="478A7F36"/>
    <w:rsid w:val="4A8846CF"/>
    <w:rsid w:val="4ACC3E2B"/>
    <w:rsid w:val="4AEB11EF"/>
    <w:rsid w:val="4CB004F2"/>
    <w:rsid w:val="4CE97B9E"/>
    <w:rsid w:val="4D53613E"/>
    <w:rsid w:val="4E897A95"/>
    <w:rsid w:val="4EBD6C56"/>
    <w:rsid w:val="4F035942"/>
    <w:rsid w:val="4F445001"/>
    <w:rsid w:val="5000141C"/>
    <w:rsid w:val="5003209D"/>
    <w:rsid w:val="50FE517D"/>
    <w:rsid w:val="519C7212"/>
    <w:rsid w:val="51C54ED4"/>
    <w:rsid w:val="522F38A0"/>
    <w:rsid w:val="52501ABC"/>
    <w:rsid w:val="527D20E1"/>
    <w:rsid w:val="528724A2"/>
    <w:rsid w:val="52D7336D"/>
    <w:rsid w:val="54B40DE1"/>
    <w:rsid w:val="550F2F99"/>
    <w:rsid w:val="55C53951"/>
    <w:rsid w:val="59445254"/>
    <w:rsid w:val="5A913507"/>
    <w:rsid w:val="5AD511A6"/>
    <w:rsid w:val="5C1318BA"/>
    <w:rsid w:val="5C1620DB"/>
    <w:rsid w:val="5C180927"/>
    <w:rsid w:val="5D1F428F"/>
    <w:rsid w:val="5D7F6ADB"/>
    <w:rsid w:val="5D906A23"/>
    <w:rsid w:val="5DFA24BB"/>
    <w:rsid w:val="5ECE2C44"/>
    <w:rsid w:val="6038171C"/>
    <w:rsid w:val="613E4C07"/>
    <w:rsid w:val="62061579"/>
    <w:rsid w:val="622F6EB3"/>
    <w:rsid w:val="62A753B8"/>
    <w:rsid w:val="648C005E"/>
    <w:rsid w:val="676254A4"/>
    <w:rsid w:val="677012D0"/>
    <w:rsid w:val="67E20393"/>
    <w:rsid w:val="68393F69"/>
    <w:rsid w:val="685D18A4"/>
    <w:rsid w:val="68E33E82"/>
    <w:rsid w:val="6C652F03"/>
    <w:rsid w:val="6F35349E"/>
    <w:rsid w:val="6FE96576"/>
    <w:rsid w:val="712E4224"/>
    <w:rsid w:val="7549390D"/>
    <w:rsid w:val="7665333B"/>
    <w:rsid w:val="76C96E5F"/>
    <w:rsid w:val="772067E2"/>
    <w:rsid w:val="77DE2925"/>
    <w:rsid w:val="78280044"/>
    <w:rsid w:val="78971654"/>
    <w:rsid w:val="79206F6D"/>
    <w:rsid w:val="794B3BE9"/>
    <w:rsid w:val="79AB2807"/>
    <w:rsid w:val="7B452CBB"/>
    <w:rsid w:val="7C864C38"/>
    <w:rsid w:val="7F6828ED"/>
    <w:rsid w:val="7FE1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478BCF"/>
  <w15:docId w15:val="{216D09A1-24C9-4395-8C02-24F96EBB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/>
      <w:kern w:val="0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 w:val="0"/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a">
    <w:name w:val="Table Grid"/>
    <w:basedOn w:val="a2"/>
    <w:uiPriority w:val="99"/>
    <w:unhideWhenUsed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page number"/>
    <w:basedOn w:val="a1"/>
    <w:qFormat/>
  </w:style>
  <w:style w:type="character" w:styleId="ad">
    <w:name w:val="Emphasis"/>
    <w:qFormat/>
    <w:rPr>
      <w:color w:val="CC0000"/>
      <w:sz w:val="24"/>
      <w:szCs w:val="24"/>
    </w:rPr>
  </w:style>
  <w:style w:type="character" w:styleId="ae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0"/>
    <w:qFormat/>
  </w:style>
  <w:style w:type="paragraph" w:customStyle="1" w:styleId="UserStyle0">
    <w:name w:val="UserStyle_0"/>
    <w:basedOn w:val="a"/>
    <w:link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BodyText">
    <w:name w:val="BodyText"/>
    <w:basedOn w:val="a"/>
    <w:qFormat/>
    <w:pPr>
      <w:spacing w:after="120"/>
    </w:pPr>
  </w:style>
  <w:style w:type="paragraph" w:customStyle="1" w:styleId="BodyTextIndent">
    <w:name w:val="BodyTextIndent"/>
    <w:basedOn w:val="a"/>
    <w:qFormat/>
    <w:pPr>
      <w:ind w:firstLineChars="200" w:firstLine="640"/>
    </w:pPr>
    <w:rPr>
      <w:rFonts w:eastAsia="黑体"/>
      <w:sz w:val="32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</w:pPr>
    <w:rPr>
      <w:rFonts w:ascii="宋体" w:hAnsi="宋体"/>
      <w:sz w:val="24"/>
      <w:szCs w:val="22"/>
    </w:rPr>
  </w:style>
  <w:style w:type="paragraph" w:customStyle="1" w:styleId="UserStyle1">
    <w:name w:val="UserStyle_1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2">
    <w:name w:val="UserStyle_2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  <w:style w:type="paragraph" w:customStyle="1" w:styleId="Char">
    <w:name w:val="Char"/>
    <w:basedOn w:val="a"/>
    <w:qFormat/>
    <w:pPr>
      <w:widowControl w:val="0"/>
    </w:p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paragraph" w:customStyle="1" w:styleId="Char1">
    <w:name w:val="Char1"/>
    <w:basedOn w:val="a"/>
    <w:qFormat/>
    <w:pPr>
      <w:widowControl w:val="0"/>
    </w:pPr>
  </w:style>
  <w:style w:type="paragraph" w:customStyle="1" w:styleId="Char2">
    <w:name w:val="Char2"/>
    <w:basedOn w:val="a"/>
    <w:qFormat/>
    <w:pPr>
      <w:widowControl w:val="0"/>
    </w:pPr>
  </w:style>
  <w:style w:type="paragraph" w:customStyle="1" w:styleId="Char3">
    <w:name w:val="Char3"/>
    <w:basedOn w:val="a"/>
    <w:qFormat/>
    <w:pPr>
      <w:widowControl w:val="0"/>
    </w:pPr>
  </w:style>
  <w:style w:type="paragraph" w:customStyle="1" w:styleId="Char4">
    <w:name w:val="Char4"/>
    <w:basedOn w:val="a"/>
    <w:qFormat/>
    <w:pPr>
      <w:widowControl w:val="0"/>
    </w:pPr>
  </w:style>
  <w:style w:type="paragraph" w:customStyle="1" w:styleId="Char5">
    <w:name w:val="Char5"/>
    <w:basedOn w:val="a"/>
    <w:qFormat/>
    <w:pPr>
      <w:widowControl w:val="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paragraph" w:customStyle="1" w:styleId="Char6">
    <w:name w:val="Char6"/>
    <w:basedOn w:val="a"/>
    <w:qFormat/>
    <w:pPr>
      <w:widowControl w:val="0"/>
    </w:pPr>
  </w:style>
  <w:style w:type="paragraph" w:customStyle="1" w:styleId="Char7">
    <w:name w:val="Char7"/>
    <w:basedOn w:val="a"/>
    <w:qFormat/>
    <w:pPr>
      <w:widowControl w:val="0"/>
    </w:pPr>
  </w:style>
  <w:style w:type="paragraph" w:customStyle="1" w:styleId="Char8">
    <w:name w:val="Char8"/>
    <w:basedOn w:val="a"/>
    <w:qFormat/>
    <w:pPr>
      <w:widowControl w:val="0"/>
    </w:pPr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hAnsi="Calibri"/>
      <w:szCs w:val="22"/>
    </w:rPr>
  </w:style>
  <w:style w:type="paragraph" w:customStyle="1" w:styleId="Char9">
    <w:name w:val="Char9"/>
    <w:basedOn w:val="a"/>
    <w:qFormat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0A748-D349-4403-99BC-70287B75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zxy780831@163.com</cp:lastModifiedBy>
  <cp:revision>2</cp:revision>
  <cp:lastPrinted>2021-12-29T03:28:00Z</cp:lastPrinted>
  <dcterms:created xsi:type="dcterms:W3CDTF">2022-01-05T06:48:00Z</dcterms:created>
  <dcterms:modified xsi:type="dcterms:W3CDTF">2022-01-05T06:48:00Z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015898C77367449DBF7AAA63E9544992</vt:lpwstr>
  </property>
</Properties>
</file>